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B35A" w14:textId="491A668F" w:rsidR="004E5BDC" w:rsidRPr="00B8670B" w:rsidRDefault="004E5BDC" w:rsidP="00B8670B">
      <w:pPr>
        <w:jc w:val="center"/>
        <w:rPr>
          <w:b/>
          <w:bCs/>
        </w:rPr>
      </w:pPr>
      <w:r w:rsidRPr="00B8670B">
        <w:rPr>
          <w:b/>
          <w:bCs/>
        </w:rPr>
        <w:t>ALV</w:t>
      </w:r>
      <w:r w:rsidR="00B8670B" w:rsidRPr="00B8670B">
        <w:rPr>
          <w:b/>
          <w:bCs/>
        </w:rPr>
        <w:t xml:space="preserve"> </w:t>
      </w:r>
      <w:r w:rsidRPr="00B8670B">
        <w:rPr>
          <w:b/>
          <w:bCs/>
        </w:rPr>
        <w:t xml:space="preserve">datum 19 maart </w:t>
      </w:r>
      <w:proofErr w:type="spellStart"/>
      <w:r w:rsidRPr="00B8670B">
        <w:rPr>
          <w:b/>
          <w:bCs/>
        </w:rPr>
        <w:t>Buureton</w:t>
      </w:r>
      <w:proofErr w:type="spellEnd"/>
    </w:p>
    <w:p w14:paraId="5BA4BFC2" w14:textId="77777777" w:rsidR="004E5BDC" w:rsidRDefault="004E5BDC" w:rsidP="004E5BDC">
      <w:pPr>
        <w:rPr>
          <w:b/>
          <w:bCs/>
        </w:rPr>
      </w:pPr>
    </w:p>
    <w:p w14:paraId="481A8F36" w14:textId="77777777" w:rsidR="004E5BDC" w:rsidRDefault="004E5BDC" w:rsidP="004E5BDC">
      <w:pPr>
        <w:rPr>
          <w:b/>
          <w:bCs/>
        </w:rPr>
      </w:pPr>
    </w:p>
    <w:p w14:paraId="78137F23" w14:textId="77777777" w:rsidR="004E5BDC" w:rsidRDefault="004E5BDC" w:rsidP="004E5BDC"/>
    <w:p w14:paraId="1033876F" w14:textId="77777777" w:rsidR="004E5BDC" w:rsidRDefault="004E5BDC" w:rsidP="004E5BDC"/>
    <w:p w14:paraId="35F4F891" w14:textId="23DF5F3A" w:rsidR="004E5BDC" w:rsidRDefault="004E5BDC" w:rsidP="004E5BDC">
      <w:pPr>
        <w:jc w:val="center"/>
      </w:pPr>
      <w:r>
        <w:t>Agenda</w:t>
      </w:r>
    </w:p>
    <w:p w14:paraId="07DDF2D4" w14:textId="77777777" w:rsidR="00B8670B" w:rsidRDefault="00B8670B" w:rsidP="004E5BDC">
      <w:pPr>
        <w:jc w:val="center"/>
      </w:pPr>
    </w:p>
    <w:p w14:paraId="2C4EDE93" w14:textId="77777777" w:rsidR="00B8670B" w:rsidRDefault="00B8670B" w:rsidP="004E5BDC">
      <w:pPr>
        <w:jc w:val="center"/>
      </w:pPr>
    </w:p>
    <w:p w14:paraId="47E09F61" w14:textId="77777777" w:rsidR="00B8670B" w:rsidRDefault="00B8670B" w:rsidP="004E5BDC">
      <w:pPr>
        <w:jc w:val="center"/>
      </w:pPr>
    </w:p>
    <w:p w14:paraId="18DB3721" w14:textId="77777777" w:rsidR="004E5BDC" w:rsidRDefault="004E5BDC" w:rsidP="004E5BDC">
      <w:pPr>
        <w:jc w:val="center"/>
      </w:pPr>
    </w:p>
    <w:p w14:paraId="0787A5AE" w14:textId="37BABAA0" w:rsidR="004E5BDC" w:rsidRDefault="00732D23" w:rsidP="004E5BDC">
      <w:r>
        <w:t>-</w:t>
      </w:r>
      <w:r w:rsidR="004E5BDC">
        <w:t>Welkom</w:t>
      </w:r>
      <w:r>
        <w:t xml:space="preserve"> door het bestuur</w:t>
      </w:r>
    </w:p>
    <w:p w14:paraId="65E98A77" w14:textId="77777777" w:rsidR="004E5BDC" w:rsidRDefault="004E5BDC" w:rsidP="004E5BDC"/>
    <w:p w14:paraId="6AE4B9E4" w14:textId="77777777" w:rsidR="00B8670B" w:rsidRDefault="00B8670B" w:rsidP="004E5BDC"/>
    <w:p w14:paraId="11F0AF5D" w14:textId="0F4F2901" w:rsidR="004E5BDC" w:rsidRDefault="00732D23" w:rsidP="004E5BDC">
      <w:r>
        <w:t>-</w:t>
      </w:r>
      <w:r w:rsidR="004E5BDC">
        <w:t>Jaarverslag</w:t>
      </w:r>
    </w:p>
    <w:p w14:paraId="5859C779" w14:textId="77777777" w:rsidR="004E5BDC" w:rsidRDefault="004E5BDC" w:rsidP="004E5BDC"/>
    <w:p w14:paraId="4B94D1E6" w14:textId="77777777" w:rsidR="00B8670B" w:rsidRDefault="00B8670B" w:rsidP="004E5BDC"/>
    <w:p w14:paraId="5F9FECFA" w14:textId="63BC5850" w:rsidR="00B8670B" w:rsidRDefault="004E5BDC" w:rsidP="004E5BDC">
      <w:r>
        <w:t>Terugblik op het jaar</w:t>
      </w:r>
      <w:r w:rsidR="00B8670B">
        <w:t>:</w:t>
      </w:r>
    </w:p>
    <w:p w14:paraId="56DF6F51" w14:textId="66A60174" w:rsidR="00B8670B" w:rsidRDefault="00B8670B" w:rsidP="00B8670B">
      <w:pPr>
        <w:ind w:firstLine="708"/>
      </w:pPr>
      <w:r>
        <w:t>-</w:t>
      </w:r>
      <w:r w:rsidR="004E5BDC">
        <w:t xml:space="preserve">activiteiten </w:t>
      </w:r>
    </w:p>
    <w:p w14:paraId="051680B9" w14:textId="0992A413" w:rsidR="00B8670B" w:rsidRDefault="00B8670B" w:rsidP="00B8670B">
      <w:pPr>
        <w:ind w:firstLine="708"/>
      </w:pPr>
      <w:r>
        <w:t>-</w:t>
      </w:r>
      <w:r w:rsidR="004E5BDC">
        <w:t>werkgroepen</w:t>
      </w:r>
      <w:r w:rsidR="00732D23">
        <w:t xml:space="preserve"> </w:t>
      </w:r>
    </w:p>
    <w:p w14:paraId="598450B6" w14:textId="59AD13B7" w:rsidR="004E5BDC" w:rsidRDefault="00B8670B" w:rsidP="00B8670B">
      <w:pPr>
        <w:ind w:firstLine="708"/>
      </w:pPr>
      <w:r>
        <w:t>-</w:t>
      </w:r>
      <w:r w:rsidR="00732D23">
        <w:t>thema verzilting</w:t>
      </w:r>
    </w:p>
    <w:p w14:paraId="26C516E0" w14:textId="77777777" w:rsidR="00B8670B" w:rsidRDefault="00B8670B" w:rsidP="004E5BDC"/>
    <w:p w14:paraId="3591D10C" w14:textId="77777777" w:rsidR="00B8670B" w:rsidRDefault="00B8670B" w:rsidP="004E5BDC"/>
    <w:p w14:paraId="666CB33A" w14:textId="720B4638" w:rsidR="00B8670B" w:rsidRDefault="00732D23" w:rsidP="004E5BDC">
      <w:r>
        <w:t>V</w:t>
      </w:r>
      <w:r>
        <w:t>ooruitblik</w:t>
      </w:r>
      <w:r>
        <w:t xml:space="preserve"> op het jaar </w:t>
      </w:r>
    </w:p>
    <w:p w14:paraId="4E4B7C3B" w14:textId="3186E163" w:rsidR="00B8670B" w:rsidRDefault="00B8670B" w:rsidP="00B8670B">
      <w:pPr>
        <w:ind w:firstLine="708"/>
      </w:pPr>
      <w:r>
        <w:t>-A</w:t>
      </w:r>
      <w:r w:rsidR="00732D23">
        <w:t>ctiviteiten</w:t>
      </w:r>
    </w:p>
    <w:p w14:paraId="7ED38005" w14:textId="1E8166AA" w:rsidR="00B8670B" w:rsidRDefault="00B8670B" w:rsidP="00B8670B">
      <w:pPr>
        <w:ind w:firstLine="708"/>
      </w:pPr>
      <w:r>
        <w:t>-P</w:t>
      </w:r>
      <w:r w:rsidR="00732D23">
        <w:t>lanning</w:t>
      </w:r>
    </w:p>
    <w:p w14:paraId="6487659C" w14:textId="654C371C" w:rsidR="00B8670B" w:rsidRDefault="00B8670B" w:rsidP="00B8670B">
      <w:pPr>
        <w:ind w:firstLine="708"/>
      </w:pPr>
      <w:r>
        <w:t>-W</w:t>
      </w:r>
      <w:r w:rsidR="00732D23">
        <w:t>erkgroepen</w:t>
      </w:r>
    </w:p>
    <w:p w14:paraId="1A1B2129" w14:textId="37EB2595" w:rsidR="00B8670B" w:rsidRDefault="00B8670B" w:rsidP="00B8670B">
      <w:pPr>
        <w:ind w:firstLine="708"/>
      </w:pPr>
      <w:r>
        <w:t>-</w:t>
      </w:r>
      <w:r w:rsidR="00732D23">
        <w:t xml:space="preserve">vrijwilligers voor verschillende activiteiten </w:t>
      </w:r>
    </w:p>
    <w:p w14:paraId="6E9C922E" w14:textId="530D9AFF" w:rsidR="00732D23" w:rsidRDefault="00B8670B" w:rsidP="00B8670B">
      <w:pPr>
        <w:ind w:firstLine="708"/>
      </w:pPr>
      <w:r>
        <w:t>-</w:t>
      </w:r>
      <w:r w:rsidR="00732D23">
        <w:t xml:space="preserve">thema </w:t>
      </w:r>
      <w:r>
        <w:t>2024</w:t>
      </w:r>
    </w:p>
    <w:p w14:paraId="2DB7F60D" w14:textId="77777777" w:rsidR="004E5BDC" w:rsidRDefault="004E5BDC" w:rsidP="004E5BDC"/>
    <w:p w14:paraId="42BAD2DA" w14:textId="77777777" w:rsidR="00B8670B" w:rsidRDefault="00B8670B" w:rsidP="004E5BDC"/>
    <w:p w14:paraId="44192C5C" w14:textId="360D9932" w:rsidR="004E5BDC" w:rsidRDefault="004E5BDC" w:rsidP="004E5BDC">
      <w:r>
        <w:t>Financiële verslag toelichting</w:t>
      </w:r>
    </w:p>
    <w:p w14:paraId="5F29A6E4" w14:textId="77777777" w:rsidR="004E5BDC" w:rsidRDefault="004E5BDC" w:rsidP="004E5BDC"/>
    <w:p w14:paraId="3E5303D1" w14:textId="77777777" w:rsidR="00B8670B" w:rsidRDefault="00B8670B" w:rsidP="004E5BDC"/>
    <w:p w14:paraId="14C7A1E3" w14:textId="1437DE2C" w:rsidR="004E5BDC" w:rsidRDefault="004E5BDC" w:rsidP="004E5BDC">
      <w:r>
        <w:t>Bestuurszaken</w:t>
      </w:r>
    </w:p>
    <w:p w14:paraId="4AE2AFF3" w14:textId="77777777" w:rsidR="004E5BDC" w:rsidRDefault="004E5BDC" w:rsidP="004E5BDC"/>
    <w:p w14:paraId="7FA597BB" w14:textId="77777777" w:rsidR="00B8670B" w:rsidRDefault="00B8670B" w:rsidP="004E5BDC"/>
    <w:p w14:paraId="499A3A7C" w14:textId="11C64DDB" w:rsidR="004E5BDC" w:rsidRDefault="004E5BDC" w:rsidP="004E5BDC">
      <w:r>
        <w:t>Rondvraag</w:t>
      </w:r>
    </w:p>
    <w:p w14:paraId="6AECA84F" w14:textId="77777777" w:rsidR="001A3B73" w:rsidRDefault="001A3B73"/>
    <w:sectPr w:rsidR="001A3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DC"/>
    <w:rsid w:val="001A3B73"/>
    <w:rsid w:val="004E5BDC"/>
    <w:rsid w:val="00732D23"/>
    <w:rsid w:val="00B8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E3DD"/>
  <w15:chartTrackingRefBased/>
  <w15:docId w15:val="{57B1424F-74AD-468A-8CEB-450D0F29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5BDC"/>
    <w:pPr>
      <w:spacing w:after="0" w:line="240" w:lineRule="auto"/>
    </w:pPr>
    <w:rPr>
      <w:rFonts w:eastAsiaTheme="minorEastAsia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E5B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5B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5BD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5BD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5BD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5BDC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5BDC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5BDC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5BDC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5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5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5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5BD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5BD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5BD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5BD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5BD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5B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E5B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4E5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5BD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5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E5BD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4E5BD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E5BDC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4E5BD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5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5BD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E5B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Dreesens</dc:creator>
  <cp:keywords/>
  <dc:description/>
  <cp:lastModifiedBy>Margreet Dreesens</cp:lastModifiedBy>
  <cp:revision>2</cp:revision>
  <dcterms:created xsi:type="dcterms:W3CDTF">2024-03-05T18:46:00Z</dcterms:created>
  <dcterms:modified xsi:type="dcterms:W3CDTF">2024-03-05T19:06:00Z</dcterms:modified>
</cp:coreProperties>
</file>